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536A0" w14:textId="77777777" w:rsidR="007434B6" w:rsidRPr="00C05AF7" w:rsidRDefault="00EC7F3D" w:rsidP="00071BAF">
      <w:pPr>
        <w:rPr>
          <w:b/>
          <w:i/>
          <w:sz w:val="52"/>
        </w:rPr>
      </w:pPr>
      <w:r>
        <w:rPr>
          <w:b/>
          <w:i/>
          <w:sz w:val="52"/>
        </w:rPr>
        <w:t>Sketchbook Assignments</w:t>
      </w:r>
    </w:p>
    <w:p w14:paraId="27CD581E" w14:textId="77777777" w:rsidR="00C80C0E" w:rsidRDefault="00C80C0E" w:rsidP="00071BAF">
      <w:pPr>
        <w:autoSpaceDE w:val="0"/>
        <w:autoSpaceDN w:val="0"/>
        <w:adjustRightInd w:val="0"/>
        <w:rPr>
          <w:bCs/>
        </w:rPr>
      </w:pPr>
    </w:p>
    <w:p w14:paraId="00AAAE88" w14:textId="6B8DCD88" w:rsidR="007F18F5" w:rsidRDefault="00EC7F3D" w:rsidP="0007767D">
      <w:pPr>
        <w:autoSpaceDE w:val="0"/>
        <w:autoSpaceDN w:val="0"/>
        <w:adjustRightInd w:val="0"/>
        <w:rPr>
          <w:rFonts w:ascii="MinionPro-Regular" w:hAnsi="MinionPro-Regular" w:cs="MinionPro-Regular"/>
        </w:rPr>
      </w:pPr>
      <w:r w:rsidRPr="00D10F48">
        <w:rPr>
          <w:rFonts w:ascii="MinionPro-Regular" w:hAnsi="MinionPro-Regular" w:cs="MinionPro-Regular"/>
        </w:rPr>
        <w:t xml:space="preserve">    </w:t>
      </w:r>
      <w:r w:rsidR="00D27AD6">
        <w:rPr>
          <w:rFonts w:ascii="MinionPro-Regular" w:hAnsi="MinionPro-Regular" w:cs="MinionPro-Regular"/>
        </w:rPr>
        <w:tab/>
      </w:r>
      <w:r w:rsidR="007F18F5" w:rsidRPr="000C3911">
        <w:rPr>
          <w:b/>
          <w:bCs/>
          <w:color w:val="000000" w:themeColor="text1"/>
          <w:sz w:val="28"/>
          <w:u w:val="single"/>
        </w:rPr>
        <w:t>GOAL:</w:t>
      </w:r>
      <w:r w:rsidR="007F18F5" w:rsidRPr="000C3911">
        <w:rPr>
          <w:bCs/>
          <w:color w:val="000000" w:themeColor="text1"/>
          <w:sz w:val="28"/>
        </w:rPr>
        <w:t xml:space="preserve"> </w:t>
      </w:r>
      <w:r w:rsidR="007F18F5" w:rsidRPr="000C3911">
        <w:rPr>
          <w:bCs/>
          <w:color w:val="000000" w:themeColor="text1"/>
        </w:rPr>
        <w:t xml:space="preserve">Each of you needs different exercises to have you grow as an artist. Some need help in the technical areas. While some of you need it in artistic voice. Some need to look outside of themselves by researching. Some just need to create. If you feel that </w:t>
      </w:r>
      <w:r w:rsidR="007F18F5" w:rsidRPr="000C3911">
        <w:rPr>
          <w:bCs/>
          <w:color w:val="000000" w:themeColor="text1"/>
          <w:u w:val="single"/>
        </w:rPr>
        <w:t>you</w:t>
      </w:r>
      <w:r w:rsidR="007F18F5" w:rsidRPr="000C3911">
        <w:rPr>
          <w:bCs/>
          <w:color w:val="000000" w:themeColor="text1"/>
        </w:rPr>
        <w:t xml:space="preserve"> need more development in an area, DO IT!</w:t>
      </w:r>
    </w:p>
    <w:p w14:paraId="3B867C0C" w14:textId="3A12D943" w:rsidR="007C1857" w:rsidRDefault="008330BD" w:rsidP="00071BAF">
      <w:pPr>
        <w:ind w:left="-240" w:right="-360" w:firstLine="960"/>
        <w:rPr>
          <w:rFonts w:ascii="MinionPro-Regular" w:hAnsi="MinionPro-Regular" w:cs="MinionPro-Regular"/>
        </w:rPr>
      </w:pPr>
      <w:r w:rsidRPr="008330BD">
        <w:rPr>
          <w:rFonts w:ascii="MinionPro-Regular" w:hAnsi="MinionPro-Regular" w:cs="MinionPro-Regular"/>
          <w:b/>
          <w:sz w:val="32"/>
          <w:u w:val="single"/>
        </w:rPr>
        <w:t>Remember:</w:t>
      </w:r>
      <w:r w:rsidR="00EC7F3D" w:rsidRPr="008330BD">
        <w:rPr>
          <w:rFonts w:ascii="MinionPro-Regular" w:hAnsi="MinionPro-Regular" w:cs="MinionPro-Regular"/>
          <w:sz w:val="32"/>
        </w:rPr>
        <w:t xml:space="preserve">  </w:t>
      </w:r>
      <w:r w:rsidR="00EC7F3D" w:rsidRPr="00D10F48">
        <w:rPr>
          <w:rFonts w:ascii="MinionPro-Regular" w:hAnsi="MinionPro-Regular" w:cs="MinionPro-Regular"/>
        </w:rPr>
        <w:t xml:space="preserve">In your </w:t>
      </w:r>
      <w:r w:rsidR="00EC7F3D" w:rsidRPr="008330BD">
        <w:rPr>
          <w:rFonts w:ascii="MinionPro-Regular" w:hAnsi="MinionPro-Regular" w:cs="MinionPro-Regular"/>
        </w:rPr>
        <w:t xml:space="preserve">sketchbook </w:t>
      </w:r>
      <w:r w:rsidR="00EC7F3D" w:rsidRPr="00D10F48">
        <w:rPr>
          <w:rFonts w:ascii="MinionPro-Regular" w:hAnsi="MinionPro-Regular" w:cs="MinionPro-Regular"/>
        </w:rPr>
        <w:t>ALWAYS FILL the page you are</w:t>
      </w:r>
      <w:r>
        <w:rPr>
          <w:rFonts w:ascii="MinionPro-Regular" w:hAnsi="MinionPro-Regular" w:cs="MinionPro-Regular"/>
        </w:rPr>
        <w:t xml:space="preserve"> working on. Go off the edges </w:t>
      </w:r>
      <w:r w:rsidR="00EC7F3D" w:rsidRPr="00D10F48">
        <w:rPr>
          <w:rFonts w:ascii="MinionPro-Regular" w:hAnsi="MinionPro-Regular" w:cs="MinionPro-Regular"/>
        </w:rPr>
        <w:t xml:space="preserve">whenever possible. </w:t>
      </w:r>
      <w:r w:rsidR="00071BAF">
        <w:rPr>
          <w:rFonts w:ascii="MinionPro-Regular" w:hAnsi="MinionPro-Regular" w:cs="MinionPro-Regular"/>
        </w:rPr>
        <w:t xml:space="preserve">Make every  </w:t>
      </w:r>
      <w:r w:rsidR="00EC7F3D" w:rsidRPr="00D10F48">
        <w:rPr>
          <w:rFonts w:ascii="MinionPro-Regular" w:hAnsi="MinionPro-Regular" w:cs="MinionPro-Regular"/>
        </w:rPr>
        <w:t xml:space="preserve"> </w:t>
      </w:r>
      <w:r w:rsidR="00D27AD6">
        <w:rPr>
          <w:rFonts w:ascii="MinionPro-Regular" w:hAnsi="MinionPro-Regular" w:cs="MinionPro-Regular"/>
        </w:rPr>
        <w:t>square inch count for something</w:t>
      </w:r>
      <w:r w:rsidR="00EC7F3D" w:rsidRPr="00D10F48">
        <w:t xml:space="preserve">. Draw in it, write in it, scribble in it, paint in it, glue things into it, cut the pages, tear the pages, change the way it looks to make it look like your own book. At the end of the summer, it should reflect YOU and your experiences throughout the summer. </w:t>
      </w:r>
      <w:r w:rsidR="00EC7F3D" w:rsidRPr="00D10F48">
        <w:rPr>
          <w:bCs/>
        </w:rPr>
        <w:t>Your sketchbook is the perfect place to try a variety of concepts and techniques as you develop your own voice and style.</w:t>
      </w:r>
      <w:r w:rsidR="00EC7F3D" w:rsidRPr="00D10F48">
        <w:t xml:space="preserve"> Just create, explore, think, reflect, research, learn, admire. Do NOT store all the thinking/ information in your head! You need to see it. I only need to see some.</w:t>
      </w:r>
      <w:r w:rsidR="00D27AD6" w:rsidRPr="00D27AD6">
        <w:rPr>
          <w:rFonts w:ascii="SerifaStd-Bold" w:hAnsi="SerifaStd-Bold" w:cs="SerifaStd-Bold"/>
          <w:b/>
          <w:bCs/>
        </w:rPr>
        <w:t xml:space="preserve"> </w:t>
      </w:r>
      <w:r w:rsidR="00D27AD6">
        <w:rPr>
          <w:rFonts w:ascii="SerifaStd-Bold" w:hAnsi="SerifaStd-Bold" w:cs="SerifaStd-Bold"/>
          <w:b/>
          <w:bCs/>
        </w:rPr>
        <w:t xml:space="preserve">Give yourself a chance to fail because your sketchbook is the place to do it. </w:t>
      </w:r>
      <w:r w:rsidR="007F18F5">
        <w:rPr>
          <w:rFonts w:ascii="SerifaStd-Bold" w:hAnsi="SerifaStd-Bold" w:cs="SerifaStd-Bold"/>
          <w:b/>
          <w:bCs/>
        </w:rPr>
        <w:t xml:space="preserve"> </w:t>
      </w:r>
    </w:p>
    <w:p w14:paraId="3151BB74" w14:textId="77777777" w:rsidR="00C80C0E" w:rsidRPr="007C1857" w:rsidRDefault="007C1857" w:rsidP="007C1857">
      <w:pPr>
        <w:ind w:left="-240" w:right="-360" w:firstLine="960"/>
        <w:rPr>
          <w:rFonts w:ascii="MinionPro-Regular" w:hAnsi="MinionPro-Regular" w:cs="MinionPro-Regular"/>
        </w:rPr>
      </w:pPr>
      <w:r w:rsidRPr="007C1857">
        <w:rPr>
          <w:rFonts w:ascii="MinionPro-Regular" w:hAnsi="MinionPro-Regular" w:cs="MinionPro-Regular"/>
          <w:b/>
          <w:sz w:val="32"/>
          <w:u w:val="single"/>
        </w:rPr>
        <w:t>Amount:</w:t>
      </w:r>
      <w:r w:rsidRPr="007C1857">
        <w:rPr>
          <w:rFonts w:ascii="MinionPro-Regular" w:hAnsi="MinionPro-Regular" w:cs="MinionPro-Regular"/>
          <w:sz w:val="32"/>
        </w:rPr>
        <w:t xml:space="preserve"> </w:t>
      </w:r>
      <w:r w:rsidR="006C6967">
        <w:rPr>
          <w:rFonts w:ascii="MinionPro-Regular" w:hAnsi="MinionPro-Regular" w:cs="MinionPro-Regular"/>
        </w:rPr>
        <w:t xml:space="preserve">For each assignment label what it is at the top of the page. You have to complete each assignment. So some of the assignments will be half a page and some two pages. Your Sketchbook should be 8x10 or bigger.  </w:t>
      </w:r>
    </w:p>
    <w:p w14:paraId="27912044" w14:textId="77777777" w:rsidR="007434B6" w:rsidRDefault="007434B6" w:rsidP="00071BAF">
      <w:pPr>
        <w:rPr>
          <w:u w:val="single"/>
        </w:rPr>
      </w:pPr>
    </w:p>
    <w:p w14:paraId="058FA35A" w14:textId="6DD78102" w:rsidR="009D0CD4" w:rsidRPr="00592ACA" w:rsidRDefault="009D0CD4" w:rsidP="009D0CD4">
      <w:pPr>
        <w:pStyle w:val="ListParagraph"/>
        <w:numPr>
          <w:ilvl w:val="0"/>
          <w:numId w:val="7"/>
        </w:numPr>
        <w:rPr>
          <w:b/>
          <w:sz w:val="28"/>
          <w:szCs w:val="28"/>
        </w:rPr>
      </w:pPr>
      <w:r w:rsidRPr="00592ACA">
        <w:rPr>
          <w:b/>
          <w:sz w:val="28"/>
          <w:szCs w:val="28"/>
        </w:rPr>
        <w:t xml:space="preserve">If you did </w:t>
      </w:r>
      <w:r w:rsidR="00592ACA" w:rsidRPr="00592ACA">
        <w:rPr>
          <w:b/>
          <w:sz w:val="28"/>
          <w:szCs w:val="28"/>
        </w:rPr>
        <w:t>one of these sketchbook</w:t>
      </w:r>
      <w:r w:rsidRPr="00592ACA">
        <w:rPr>
          <w:b/>
          <w:sz w:val="28"/>
          <w:szCs w:val="28"/>
        </w:rPr>
        <w:t xml:space="preserve"> assignment</w:t>
      </w:r>
      <w:r w:rsidR="00592ACA" w:rsidRPr="00592ACA">
        <w:rPr>
          <w:b/>
          <w:sz w:val="28"/>
          <w:szCs w:val="28"/>
        </w:rPr>
        <w:t>s</w:t>
      </w:r>
      <w:r w:rsidRPr="00592ACA">
        <w:rPr>
          <w:b/>
          <w:sz w:val="28"/>
          <w:szCs w:val="28"/>
        </w:rPr>
        <w:t xml:space="preserve"> in Advanced Art then you do NOT need to do it again. </w:t>
      </w:r>
      <w:r w:rsidR="0007767D">
        <w:rPr>
          <w:b/>
          <w:sz w:val="28"/>
          <w:szCs w:val="28"/>
        </w:rPr>
        <w:t xml:space="preserve">If you need more practice, do it again. </w:t>
      </w:r>
    </w:p>
    <w:p w14:paraId="727A7495" w14:textId="77777777" w:rsidR="009D0CD4" w:rsidRPr="009D0CD4" w:rsidRDefault="009D0CD4" w:rsidP="00071BAF">
      <w:pPr>
        <w:rPr>
          <w:color w:val="FF0000"/>
          <w:u w:val="single"/>
        </w:rPr>
      </w:pPr>
    </w:p>
    <w:p w14:paraId="5ED75D81" w14:textId="77777777" w:rsidR="007434B6" w:rsidRPr="00C05AF7" w:rsidRDefault="007434B6" w:rsidP="00071BAF">
      <w:pPr>
        <w:rPr>
          <w:b/>
          <w:i/>
          <w:sz w:val="44"/>
          <w:u w:val="single"/>
        </w:rPr>
      </w:pPr>
      <w:r w:rsidRPr="00C05AF7">
        <w:rPr>
          <w:b/>
          <w:i/>
          <w:sz w:val="44"/>
          <w:u w:val="single"/>
        </w:rPr>
        <w:t xml:space="preserve">1. Drawing </w:t>
      </w:r>
    </w:p>
    <w:p w14:paraId="072B14EE" w14:textId="77777777" w:rsidR="007434B6" w:rsidRPr="00C0184F" w:rsidRDefault="00714860" w:rsidP="00C01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Calibri"/>
        </w:rPr>
      </w:pPr>
      <w:r>
        <w:rPr>
          <w:rFonts w:eastAsia="Calibri"/>
          <w:b/>
          <w:sz w:val="28"/>
        </w:rPr>
        <w:t xml:space="preserve">A. </w:t>
      </w:r>
      <w:r w:rsidR="00C0184F">
        <w:rPr>
          <w:b/>
          <w:sz w:val="28"/>
        </w:rPr>
        <w:t>T</w:t>
      </w:r>
      <w:r>
        <w:rPr>
          <w:rFonts w:eastAsia="Calibri"/>
          <w:b/>
          <w:sz w:val="28"/>
        </w:rPr>
        <w:t xml:space="preserve">wo Still </w:t>
      </w:r>
      <w:proofErr w:type="spellStart"/>
      <w:r>
        <w:rPr>
          <w:rFonts w:eastAsia="Calibri"/>
          <w:b/>
          <w:sz w:val="28"/>
        </w:rPr>
        <w:t>Lif</w:t>
      </w:r>
      <w:r w:rsidR="007434B6" w:rsidRPr="00A07D35">
        <w:rPr>
          <w:rFonts w:eastAsia="Calibri"/>
          <w:b/>
          <w:sz w:val="28"/>
        </w:rPr>
        <w:t>es</w:t>
      </w:r>
      <w:proofErr w:type="spellEnd"/>
      <w:r w:rsidR="007434B6" w:rsidRPr="00A07D35">
        <w:rPr>
          <w:rFonts w:eastAsia="Calibri"/>
          <w:b/>
          <w:sz w:val="28"/>
        </w:rPr>
        <w:t xml:space="preserve">: </w:t>
      </w:r>
      <w:r w:rsidR="007434B6" w:rsidRPr="00A07D35">
        <w:rPr>
          <w:b/>
          <w:sz w:val="28"/>
        </w:rPr>
        <w:t>Realistic Drawings using color theory</w:t>
      </w:r>
      <w:r w:rsidR="007434B6" w:rsidRPr="00310D21">
        <w:rPr>
          <w:b/>
        </w:rPr>
        <w:t xml:space="preserve">: </w:t>
      </w:r>
      <w:r w:rsidR="007434B6" w:rsidRPr="00310D21">
        <w:t>1. complementary color, 2. monochromatic, 3. analogous colors, 4. warm colors, 5. cool colors (NO black)</w:t>
      </w:r>
      <w:r w:rsidR="007434B6" w:rsidRPr="00310D21">
        <w:rPr>
          <w:b/>
        </w:rPr>
        <w:t xml:space="preserve"> Any color mediums, recommend color</w:t>
      </w:r>
      <w:r w:rsidR="00572828">
        <w:rPr>
          <w:b/>
        </w:rPr>
        <w:t>ed</w:t>
      </w:r>
      <w:r w:rsidR="007434B6" w:rsidRPr="00310D21">
        <w:rPr>
          <w:b/>
        </w:rPr>
        <w:t xml:space="preserve"> pencil. </w:t>
      </w:r>
    </w:p>
    <w:p w14:paraId="1ACE93A1" w14:textId="77777777" w:rsidR="007434B6" w:rsidRPr="00310D21" w:rsidRDefault="00A07D35" w:rsidP="00071BAF">
      <w:pPr>
        <w:tabs>
          <w:tab w:val="left" w:pos="0"/>
        </w:tabs>
        <w:rPr>
          <w:rFonts w:eastAsia="Calibri"/>
        </w:rPr>
      </w:pPr>
      <w:r>
        <w:rPr>
          <w:rFonts w:eastAsia="Calibri"/>
        </w:rPr>
        <w:tab/>
      </w:r>
      <w:r w:rsidR="007434B6" w:rsidRPr="00310D21">
        <w:rPr>
          <w:rFonts w:eastAsia="Calibri"/>
        </w:rPr>
        <w:t>Two separat</w:t>
      </w:r>
      <w:r w:rsidR="00714860">
        <w:rPr>
          <w:rFonts w:eastAsia="Calibri"/>
        </w:rPr>
        <w:t>e drawings of the same still lif</w:t>
      </w:r>
      <w:r w:rsidR="00572828">
        <w:rPr>
          <w:rFonts w:eastAsia="Calibri"/>
        </w:rPr>
        <w:t>e</w:t>
      </w:r>
      <w:r w:rsidR="007434B6" w:rsidRPr="00310D21">
        <w:rPr>
          <w:rFonts w:eastAsia="Calibri"/>
        </w:rPr>
        <w:t xml:space="preserve">. Do not draw the same thing twice. </w:t>
      </w:r>
    </w:p>
    <w:p w14:paraId="02023E91" w14:textId="77777777" w:rsidR="007434B6" w:rsidRPr="00310D21" w:rsidRDefault="00A07D35" w:rsidP="00071BAF">
      <w:pPr>
        <w:tabs>
          <w:tab w:val="left" w:pos="0"/>
        </w:tabs>
        <w:rPr>
          <w:rFonts w:eastAsia="Calibri"/>
        </w:rPr>
      </w:pPr>
      <w:r>
        <w:rPr>
          <w:rFonts w:eastAsia="Calibri"/>
        </w:rPr>
        <w:tab/>
      </w:r>
      <w:r>
        <w:rPr>
          <w:rFonts w:eastAsia="Calibri"/>
        </w:rPr>
        <w:tab/>
        <w:t>-</w:t>
      </w:r>
      <w:r w:rsidR="007434B6" w:rsidRPr="00310D21">
        <w:rPr>
          <w:rFonts w:eastAsia="Calibri"/>
        </w:rPr>
        <w:t xml:space="preserve">At least 3 </w:t>
      </w:r>
      <w:r w:rsidR="007434B6" w:rsidRPr="00310D21">
        <w:rPr>
          <w:rFonts w:eastAsia="Calibri"/>
          <w:u w:val="single"/>
        </w:rPr>
        <w:t>interesting</w:t>
      </w:r>
      <w:r w:rsidR="007434B6" w:rsidRPr="00310D21">
        <w:rPr>
          <w:rFonts w:eastAsia="Calibri"/>
        </w:rPr>
        <w:t xml:space="preserve"> subjects with some type of background. </w:t>
      </w:r>
    </w:p>
    <w:p w14:paraId="2B26E132" w14:textId="77777777" w:rsidR="007434B6" w:rsidRPr="00310D21" w:rsidRDefault="00A07D35" w:rsidP="00071BAF">
      <w:pPr>
        <w:tabs>
          <w:tab w:val="left" w:pos="0"/>
        </w:tabs>
        <w:rPr>
          <w:rFonts w:eastAsia="Calibri"/>
        </w:rPr>
      </w:pPr>
      <w:r>
        <w:rPr>
          <w:rFonts w:eastAsia="Calibri"/>
        </w:rPr>
        <w:tab/>
      </w:r>
      <w:r>
        <w:rPr>
          <w:rFonts w:eastAsia="Calibri"/>
        </w:rPr>
        <w:tab/>
        <w:t>-</w:t>
      </w:r>
      <w:r w:rsidR="007434B6" w:rsidRPr="00310D21">
        <w:rPr>
          <w:rFonts w:eastAsia="Calibri"/>
        </w:rPr>
        <w:t xml:space="preserve">Subjects have to go off at least three sides of the paper. </w:t>
      </w:r>
    </w:p>
    <w:p w14:paraId="0D9A0E91" w14:textId="77777777" w:rsidR="007434B6" w:rsidRPr="00310D21" w:rsidRDefault="007434B6" w:rsidP="00071B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10D21">
        <w:rPr>
          <w:b/>
          <w:bCs/>
          <w:u w:val="single"/>
        </w:rPr>
        <w:t>Subjects to Draw:</w:t>
      </w:r>
      <w:r w:rsidRPr="00310D21">
        <w:t xml:space="preserve"> shells, fake flowers, art supplies, shoes, head phones, tools, jewelry, fabric, paper- crumpled, folded, rolled or whatever else you think of. NO </w:t>
      </w:r>
      <w:smartTag w:uri="urn:schemas-microsoft-com:office:smarttags" w:element="stockticker">
        <w:r w:rsidRPr="00310D21">
          <w:t>CELL</w:t>
        </w:r>
      </w:smartTag>
      <w:r w:rsidRPr="00310D21">
        <w:t xml:space="preserve"> PHONES!</w:t>
      </w:r>
    </w:p>
    <w:p w14:paraId="6DDAAD5B" w14:textId="4324884D" w:rsidR="007434B6" w:rsidRPr="0007767D" w:rsidRDefault="007434B6" w:rsidP="0007767D">
      <w:pPr>
        <w:tabs>
          <w:tab w:val="left" w:pos="1440"/>
        </w:tabs>
      </w:pPr>
      <w:r w:rsidRPr="00310D21">
        <w:rPr>
          <w:bCs/>
        </w:rPr>
        <w:t xml:space="preserve">          -</w:t>
      </w:r>
      <w:r w:rsidRPr="00310D21">
        <w:rPr>
          <w:b/>
          <w:bCs/>
        </w:rPr>
        <w:t>Areas to think about</w:t>
      </w:r>
      <w:r w:rsidRPr="00310D21">
        <w:rPr>
          <w:bCs/>
        </w:rPr>
        <w:t xml:space="preserve">- </w:t>
      </w:r>
      <w:r w:rsidRPr="00310D21">
        <w:t xml:space="preserve">Guidelines, Values 1-9, Blending of the Values, Quality of Values </w:t>
      </w:r>
    </w:p>
    <w:p w14:paraId="7939779D" w14:textId="77777777" w:rsidR="007C1857" w:rsidRDefault="007C1857" w:rsidP="00071BAF">
      <w:pPr>
        <w:rPr>
          <w:b/>
          <w:i/>
        </w:rPr>
      </w:pPr>
    </w:p>
    <w:p w14:paraId="2CAEB01B" w14:textId="67EB057B" w:rsidR="007C1857" w:rsidRPr="00592ACA" w:rsidRDefault="007C1857" w:rsidP="00071BAF">
      <w:pPr>
        <w:rPr>
          <w:b/>
          <w:sz w:val="32"/>
        </w:rPr>
      </w:pPr>
      <w:r w:rsidRPr="007C1857">
        <w:rPr>
          <w:b/>
          <w:sz w:val="32"/>
        </w:rPr>
        <w:t>B. P</w:t>
      </w:r>
      <w:r>
        <w:rPr>
          <w:b/>
          <w:sz w:val="32"/>
        </w:rPr>
        <w:t xml:space="preserve">eople Watching/ </w:t>
      </w:r>
      <w:r w:rsidRPr="00592ACA">
        <w:rPr>
          <w:b/>
          <w:sz w:val="32"/>
        </w:rPr>
        <w:t>Figure</w:t>
      </w:r>
      <w:r w:rsidR="009D0CD4" w:rsidRPr="00592ACA">
        <w:rPr>
          <w:b/>
          <w:sz w:val="32"/>
        </w:rPr>
        <w:t xml:space="preserve"> </w:t>
      </w:r>
    </w:p>
    <w:p w14:paraId="44A6CF34" w14:textId="77777777" w:rsidR="007C1857" w:rsidRPr="007C1857" w:rsidRDefault="007C1857" w:rsidP="00071BAF">
      <w:r w:rsidRPr="007C1857">
        <w:t xml:space="preserve">Sit in public location and document people you see for at least one hour. Take detailed notes. Make sketches of one item that stands out most about people you choose. Do gestured drawings to detail. </w:t>
      </w:r>
    </w:p>
    <w:p w14:paraId="4E67DE19" w14:textId="77777777" w:rsidR="00071BAF" w:rsidRPr="00071BAF" w:rsidRDefault="00071BAF" w:rsidP="00071BAF"/>
    <w:p w14:paraId="01C0479E" w14:textId="500EAF24" w:rsidR="007434B6" w:rsidRPr="00C05AF7" w:rsidRDefault="007434B6" w:rsidP="00071BAF">
      <w:pPr>
        <w:rPr>
          <w:b/>
          <w:i/>
          <w:sz w:val="44"/>
          <w:u w:val="single"/>
        </w:rPr>
      </w:pPr>
      <w:r w:rsidRPr="00C05AF7">
        <w:rPr>
          <w:b/>
          <w:i/>
          <w:sz w:val="44"/>
          <w:u w:val="single"/>
        </w:rPr>
        <w:t xml:space="preserve">2. Ideas </w:t>
      </w:r>
    </w:p>
    <w:p w14:paraId="48882667" w14:textId="77777777" w:rsidR="007434B6" w:rsidRPr="00310D21" w:rsidRDefault="007434B6" w:rsidP="00071BAF">
      <w:pPr>
        <w:rPr>
          <w:i/>
        </w:rPr>
      </w:pPr>
      <w:r w:rsidRPr="00A07D35">
        <w:rPr>
          <w:b/>
          <w:i/>
          <w:sz w:val="28"/>
        </w:rPr>
        <w:t>A</w:t>
      </w:r>
      <w:r w:rsidRPr="00A07D35">
        <w:rPr>
          <w:i/>
          <w:sz w:val="28"/>
        </w:rPr>
        <w:t xml:space="preserve">. </w:t>
      </w:r>
      <w:r w:rsidRPr="00A07D35">
        <w:rPr>
          <w:b/>
          <w:sz w:val="28"/>
        </w:rPr>
        <w:t>THUMBNAILS!!!!</w:t>
      </w:r>
      <w:r w:rsidRPr="00A07D35">
        <w:rPr>
          <w:sz w:val="28"/>
        </w:rPr>
        <w:t xml:space="preserve">  </w:t>
      </w:r>
      <w:r w:rsidRPr="00310D21">
        <w:t>Think about your composition related to elements of art and principals of design.</w:t>
      </w:r>
    </w:p>
    <w:p w14:paraId="2A362B7E" w14:textId="77777777" w:rsidR="007434B6" w:rsidRPr="008330BD" w:rsidRDefault="007434B6" w:rsidP="00071BAF">
      <w:pPr>
        <w:rPr>
          <w:b/>
          <w:sz w:val="28"/>
        </w:rPr>
      </w:pPr>
      <w:r w:rsidRPr="00310D21">
        <w:t xml:space="preserve">On both pages you are going to fill them with </w:t>
      </w:r>
      <w:r w:rsidRPr="00310D21">
        <w:rPr>
          <w:u w:val="single"/>
        </w:rPr>
        <w:t>detailed</w:t>
      </w:r>
      <w:r w:rsidRPr="00310D21">
        <w:t xml:space="preserve"> thumbnails, ones that you would really make into artwork. </w:t>
      </w:r>
      <w:r w:rsidR="007F53DA">
        <w:t xml:space="preserve">Total of </w:t>
      </w:r>
      <w:r w:rsidRPr="007F53DA">
        <w:rPr>
          <w:u w:val="single"/>
        </w:rPr>
        <w:t>20</w:t>
      </w:r>
      <w:r w:rsidRPr="00310D21">
        <w:t xml:space="preserve"> thumbnails</w:t>
      </w:r>
      <w:r w:rsidRPr="008330BD">
        <w:rPr>
          <w:b/>
          <w:sz w:val="28"/>
        </w:rPr>
        <w:t xml:space="preserve">. Have each thumbnail </w:t>
      </w:r>
      <w:r w:rsidRPr="008330BD">
        <w:rPr>
          <w:b/>
          <w:sz w:val="28"/>
          <w:u w:val="single"/>
        </w:rPr>
        <w:t>labeled</w:t>
      </w:r>
      <w:r w:rsidRPr="008330BD">
        <w:rPr>
          <w:b/>
          <w:sz w:val="28"/>
        </w:rPr>
        <w:t xml:space="preserve"> with a principle. </w:t>
      </w:r>
    </w:p>
    <w:p w14:paraId="7B2F44BB" w14:textId="77777777" w:rsidR="007434B6" w:rsidRPr="00310D21" w:rsidRDefault="007434B6" w:rsidP="00071BAF">
      <w:pPr>
        <w:rPr>
          <w:b/>
        </w:rPr>
      </w:pPr>
    </w:p>
    <w:p w14:paraId="5F6CB078" w14:textId="77777777" w:rsidR="007434B6" w:rsidRPr="00A07D35" w:rsidRDefault="007434B6" w:rsidP="00071BAF">
      <w:pPr>
        <w:rPr>
          <w:rFonts w:eastAsia="MS Mincho"/>
          <w:b/>
          <w:sz w:val="28"/>
        </w:rPr>
      </w:pPr>
      <w:r w:rsidRPr="00A07D35">
        <w:rPr>
          <w:b/>
          <w:sz w:val="28"/>
        </w:rPr>
        <w:lastRenderedPageBreak/>
        <w:t xml:space="preserve">B. </w:t>
      </w:r>
      <w:r w:rsidRPr="00A07D35">
        <w:rPr>
          <w:rFonts w:eastAsia="MS Mincho"/>
          <w:b/>
          <w:sz w:val="28"/>
        </w:rPr>
        <w:t xml:space="preserve">Lists. </w:t>
      </w:r>
    </w:p>
    <w:p w14:paraId="67BAD338" w14:textId="790B0F2D" w:rsidR="007434B6" w:rsidRPr="00310D21" w:rsidRDefault="007434B6" w:rsidP="00071BAF">
      <w:pPr>
        <w:ind w:firstLine="720"/>
      </w:pPr>
      <w:r w:rsidRPr="00310D21">
        <w:rPr>
          <w:i/>
        </w:rPr>
        <w:t>WHY?</w:t>
      </w:r>
      <w:r w:rsidRPr="00310D21">
        <w:t xml:space="preserve">  Why are we doing this? So when you are starting an artwork</w:t>
      </w:r>
      <w:r w:rsidR="00B84C96">
        <w:t>,</w:t>
      </w:r>
      <w:r w:rsidRPr="00310D21">
        <w:t xml:space="preserve"> we have a resource (your lists) to help with ideas. </w:t>
      </w:r>
      <w:r w:rsidR="008330BD">
        <w:t xml:space="preserve">This can also help you with your </w:t>
      </w:r>
      <w:r w:rsidR="0007767D">
        <w:t>Sustained Investigation</w:t>
      </w:r>
      <w:r w:rsidR="008330BD">
        <w:t>.</w:t>
      </w:r>
      <w:r w:rsidR="0007767D">
        <w:t xml:space="preserve"> Make this helpful to you. </w:t>
      </w:r>
      <w:r w:rsidR="008330BD">
        <w:t xml:space="preserve"> </w:t>
      </w:r>
    </w:p>
    <w:p w14:paraId="0545ED34" w14:textId="27A5B579" w:rsidR="00A07D35" w:rsidRPr="00310D21" w:rsidRDefault="00A07D35" w:rsidP="00071BAF">
      <w:r>
        <w:rPr>
          <w:b/>
        </w:rPr>
        <w:tab/>
      </w:r>
      <w:r w:rsidR="007434B6" w:rsidRPr="00A07D35">
        <w:rPr>
          <w:b/>
        </w:rPr>
        <w:t>Start with category/ themes/ topics/ concepts</w:t>
      </w:r>
      <w:r w:rsidR="0007767D">
        <w:rPr>
          <w:b/>
        </w:rPr>
        <w:t>/ backgrounds/ environments/ subjects</w:t>
      </w:r>
      <w:r w:rsidR="007434B6" w:rsidRPr="00310D21">
        <w:t>.</w:t>
      </w:r>
    </w:p>
    <w:p w14:paraId="66A99FE8" w14:textId="77777777" w:rsidR="007434B6" w:rsidRPr="00310D21" w:rsidRDefault="007434B6" w:rsidP="00071BAF">
      <w:r w:rsidRPr="00310D21">
        <w:tab/>
      </w:r>
      <w:r w:rsidR="00A07D35">
        <w:tab/>
      </w:r>
      <w:r w:rsidRPr="00310D21">
        <w:t>Write everything that you know about that category.</w:t>
      </w:r>
    </w:p>
    <w:p w14:paraId="14687415" w14:textId="77777777" w:rsidR="007434B6" w:rsidRPr="00310D21" w:rsidRDefault="007434B6" w:rsidP="00071BAF">
      <w:r w:rsidRPr="00310D21">
        <w:tab/>
      </w:r>
      <w:r w:rsidR="00A07D35">
        <w:tab/>
      </w:r>
      <w:r w:rsidRPr="00310D21">
        <w:t>If you need to research the category then do so.</w:t>
      </w:r>
    </w:p>
    <w:p w14:paraId="0639F338" w14:textId="77777777" w:rsidR="007434B6" w:rsidRPr="00310D21" w:rsidRDefault="007434B6" w:rsidP="00071BAF">
      <w:pPr>
        <w:ind w:firstLine="720"/>
      </w:pPr>
      <w:r w:rsidRPr="00310D21">
        <w:rPr>
          <w:b/>
        </w:rPr>
        <w:t>1)</w:t>
      </w:r>
      <w:r w:rsidRPr="00310D21">
        <w:t xml:space="preserve"> Do not limit yourself!!! </w:t>
      </w:r>
      <w:r w:rsidRPr="00310D21">
        <w:rPr>
          <w:b/>
        </w:rPr>
        <w:t>2)</w:t>
      </w:r>
      <w:r w:rsidRPr="00310D21">
        <w:t xml:space="preserve"> Keep it organized. </w:t>
      </w:r>
      <w:r w:rsidRPr="00310D21">
        <w:rPr>
          <w:b/>
        </w:rPr>
        <w:t>3)</w:t>
      </w:r>
      <w:r w:rsidRPr="00310D21">
        <w:t xml:space="preserve"> Remember why you are doing this</w:t>
      </w:r>
    </w:p>
    <w:p w14:paraId="7834578C" w14:textId="77777777" w:rsidR="007434B6" w:rsidRPr="00310D21" w:rsidRDefault="007434B6" w:rsidP="00071BAF"/>
    <w:p w14:paraId="0B0F9C82" w14:textId="77777777" w:rsidR="00A07D35" w:rsidRDefault="007434B6" w:rsidP="00071BAF">
      <w:pPr>
        <w:rPr>
          <w:b/>
          <w:i/>
          <w:sz w:val="44"/>
          <w:u w:val="single"/>
        </w:rPr>
      </w:pPr>
      <w:r w:rsidRPr="00C05AF7">
        <w:rPr>
          <w:b/>
          <w:i/>
          <w:sz w:val="44"/>
          <w:u w:val="single"/>
        </w:rPr>
        <w:t xml:space="preserve">3. Research </w:t>
      </w:r>
    </w:p>
    <w:p w14:paraId="70F3EA6F" w14:textId="77777777" w:rsidR="007434B6" w:rsidRPr="00A07D35" w:rsidRDefault="00A07D35" w:rsidP="00071BAF">
      <w:pPr>
        <w:rPr>
          <w:b/>
          <w:i/>
          <w:sz w:val="44"/>
          <w:u w:val="single"/>
        </w:rPr>
      </w:pPr>
      <w:r w:rsidRPr="00A07D35">
        <w:rPr>
          <w:b/>
          <w:i/>
          <w:sz w:val="44"/>
        </w:rPr>
        <w:t xml:space="preserve">A. </w:t>
      </w:r>
      <w:r w:rsidR="007434B6" w:rsidRPr="00A07D35">
        <w:rPr>
          <w:rFonts w:eastAsiaTheme="minorHAnsi"/>
          <w:b/>
          <w:i/>
          <w:sz w:val="32"/>
        </w:rPr>
        <w:t xml:space="preserve">Elements and Artists </w:t>
      </w:r>
    </w:p>
    <w:p w14:paraId="5875A1E7" w14:textId="77777777" w:rsidR="007434B6" w:rsidRPr="00A07D35" w:rsidRDefault="007434B6" w:rsidP="00071BAF">
      <w:pPr>
        <w:pStyle w:val="ListParagraph"/>
        <w:numPr>
          <w:ilvl w:val="0"/>
          <w:numId w:val="4"/>
        </w:numPr>
        <w:rPr>
          <w:rFonts w:eastAsiaTheme="minorHAnsi"/>
          <w:b/>
          <w:sz w:val="28"/>
          <w:u w:val="single"/>
        </w:rPr>
      </w:pPr>
      <w:r w:rsidRPr="00A07D35">
        <w:rPr>
          <w:rFonts w:eastAsiaTheme="minorHAnsi"/>
          <w:b/>
          <w:sz w:val="28"/>
          <w:u w:val="single"/>
        </w:rPr>
        <w:t>How do other artists use line?</w:t>
      </w:r>
    </w:p>
    <w:p w14:paraId="33D1053E" w14:textId="77777777" w:rsidR="007434B6" w:rsidRPr="00310D21" w:rsidRDefault="00504945" w:rsidP="00071BAF">
      <w:pPr>
        <w:ind w:firstLine="720"/>
        <w:rPr>
          <w:rFonts w:eastAsiaTheme="minorHAnsi"/>
        </w:rPr>
      </w:pPr>
      <w:r>
        <w:rPr>
          <w:rFonts w:eastAsiaTheme="minorHAnsi"/>
        </w:rPr>
        <w:t>Artists that use line: Prehistoric Art, Daumier, Picasso, Beardsley</w:t>
      </w:r>
      <w:proofErr w:type="gramStart"/>
      <w:r>
        <w:rPr>
          <w:rFonts w:eastAsiaTheme="minorHAnsi"/>
        </w:rPr>
        <w:t>*,Lautrec</w:t>
      </w:r>
      <w:proofErr w:type="gramEnd"/>
      <w:r>
        <w:rPr>
          <w:rFonts w:eastAsiaTheme="minorHAnsi"/>
        </w:rPr>
        <w:t xml:space="preserve">, </w:t>
      </w:r>
      <w:r w:rsidR="007434B6" w:rsidRPr="00310D21">
        <w:rPr>
          <w:rFonts w:eastAsiaTheme="minorHAnsi"/>
        </w:rPr>
        <w:t xml:space="preserve">Kollwitz, </w:t>
      </w:r>
      <w:r w:rsidR="00A07D35">
        <w:rPr>
          <w:rFonts w:eastAsiaTheme="minorHAnsi"/>
        </w:rPr>
        <w:t xml:space="preserve">   </w:t>
      </w:r>
      <w:r w:rsidR="007434B6" w:rsidRPr="00310D21">
        <w:rPr>
          <w:rFonts w:eastAsiaTheme="minorHAnsi"/>
        </w:rPr>
        <w:t>Durer</w:t>
      </w:r>
    </w:p>
    <w:p w14:paraId="74C2EBB2" w14:textId="77777777" w:rsidR="007434B6" w:rsidRPr="00310D21" w:rsidRDefault="007434B6" w:rsidP="00071BAF">
      <w:pPr>
        <w:ind w:firstLine="720"/>
        <w:rPr>
          <w:rFonts w:eastAsiaTheme="minorHAnsi"/>
          <w:i/>
        </w:rPr>
      </w:pPr>
      <w:r w:rsidRPr="00310D21">
        <w:rPr>
          <w:rFonts w:eastAsiaTheme="minorHAnsi"/>
          <w:i/>
        </w:rPr>
        <w:t xml:space="preserve">Pick 3 artists: </w:t>
      </w:r>
    </w:p>
    <w:p w14:paraId="74D8F323"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Pr="00310D21">
        <w:rPr>
          <w:rFonts w:eastAsiaTheme="minorHAnsi"/>
        </w:rPr>
        <w:t xml:space="preserve"> </w:t>
      </w:r>
      <w:r w:rsidR="00A07D35">
        <w:rPr>
          <w:rFonts w:eastAsiaTheme="minorHAnsi"/>
        </w:rPr>
        <w:tab/>
      </w:r>
      <w:r w:rsidRPr="00310D21">
        <w:rPr>
          <w:rFonts w:eastAsiaTheme="minorHAnsi"/>
        </w:rPr>
        <w:t>Describe how these artists use line.</w:t>
      </w:r>
    </w:p>
    <w:p w14:paraId="41F48013"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Pr="00310D21">
        <w:rPr>
          <w:rFonts w:eastAsiaTheme="minorHAnsi"/>
        </w:rPr>
        <w:t xml:space="preserve"> </w:t>
      </w:r>
      <w:r w:rsidR="00A07D35">
        <w:rPr>
          <w:rFonts w:eastAsiaTheme="minorHAnsi"/>
        </w:rPr>
        <w:tab/>
      </w:r>
      <w:r w:rsidRPr="00310D21">
        <w:rPr>
          <w:rFonts w:eastAsiaTheme="minorHAnsi"/>
        </w:rPr>
        <w:t xml:space="preserve">What does their line communicate? </w:t>
      </w:r>
    </w:p>
    <w:p w14:paraId="5BE22434"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00A07D35">
        <w:rPr>
          <w:rFonts w:eastAsiaTheme="minorHAnsi"/>
        </w:rPr>
        <w:tab/>
      </w:r>
      <w:r w:rsidRPr="00310D21">
        <w:rPr>
          <w:rFonts w:eastAsiaTheme="minorHAnsi"/>
        </w:rPr>
        <w:t xml:space="preserve">Create 3 thumbnails demonstrating the line used. </w:t>
      </w:r>
    </w:p>
    <w:p w14:paraId="0D93CDCA" w14:textId="77777777" w:rsidR="007434B6" w:rsidRPr="00310D21" w:rsidRDefault="007434B6" w:rsidP="00071BAF">
      <w:pPr>
        <w:rPr>
          <w:rFonts w:eastAsiaTheme="minorHAnsi"/>
          <w:u w:val="single"/>
        </w:rPr>
      </w:pPr>
    </w:p>
    <w:p w14:paraId="7A4A6B43" w14:textId="77777777" w:rsidR="007434B6" w:rsidRPr="00A07D35" w:rsidRDefault="007434B6" w:rsidP="00071BAF">
      <w:pPr>
        <w:pStyle w:val="ListParagraph"/>
        <w:numPr>
          <w:ilvl w:val="0"/>
          <w:numId w:val="4"/>
        </w:numPr>
        <w:rPr>
          <w:rFonts w:eastAsiaTheme="minorHAnsi"/>
          <w:b/>
          <w:sz w:val="28"/>
          <w:u w:val="single"/>
        </w:rPr>
      </w:pPr>
      <w:r w:rsidRPr="00A07D35">
        <w:rPr>
          <w:rFonts w:eastAsiaTheme="minorHAnsi"/>
          <w:b/>
          <w:sz w:val="28"/>
          <w:u w:val="single"/>
        </w:rPr>
        <w:t>How do other artists use shape?</w:t>
      </w:r>
    </w:p>
    <w:p w14:paraId="1401E1FA" w14:textId="77777777" w:rsidR="007434B6" w:rsidRPr="00310D21" w:rsidRDefault="007434B6" w:rsidP="00071BAF">
      <w:pPr>
        <w:ind w:firstLine="720"/>
        <w:rPr>
          <w:rFonts w:eastAsiaTheme="minorHAnsi"/>
        </w:rPr>
      </w:pPr>
      <w:r w:rsidRPr="00310D21">
        <w:rPr>
          <w:rFonts w:eastAsiaTheme="minorHAnsi"/>
        </w:rPr>
        <w:t>Artists that use shape:  Seurat, Cezanne, African Masks, Malevich, Mondrian</w:t>
      </w:r>
    </w:p>
    <w:p w14:paraId="2746F862" w14:textId="77777777" w:rsidR="007434B6" w:rsidRPr="00310D21" w:rsidRDefault="007434B6" w:rsidP="00071BAF">
      <w:pPr>
        <w:ind w:firstLine="720"/>
        <w:rPr>
          <w:rFonts w:eastAsiaTheme="minorHAnsi"/>
          <w:i/>
        </w:rPr>
      </w:pPr>
      <w:r w:rsidRPr="00310D21">
        <w:rPr>
          <w:rFonts w:eastAsiaTheme="minorHAnsi"/>
          <w:i/>
        </w:rPr>
        <w:t xml:space="preserve">Pick 3 artists: </w:t>
      </w:r>
    </w:p>
    <w:p w14:paraId="68B382CB"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00A07D35">
        <w:rPr>
          <w:rFonts w:eastAsiaTheme="minorHAnsi"/>
        </w:rPr>
        <w:tab/>
      </w:r>
      <w:r w:rsidRPr="00310D21">
        <w:rPr>
          <w:rFonts w:eastAsiaTheme="minorHAnsi"/>
        </w:rPr>
        <w:t xml:space="preserve"> Describe how these artists use shape.</w:t>
      </w:r>
    </w:p>
    <w:p w14:paraId="49AD929E"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00A07D35">
        <w:rPr>
          <w:rFonts w:eastAsiaTheme="minorHAnsi"/>
        </w:rPr>
        <w:tab/>
      </w:r>
      <w:r w:rsidR="00B84C96">
        <w:rPr>
          <w:rFonts w:eastAsiaTheme="minorHAnsi"/>
        </w:rPr>
        <w:t>What do</w:t>
      </w:r>
      <w:r w:rsidRPr="00310D21">
        <w:rPr>
          <w:rFonts w:eastAsiaTheme="minorHAnsi"/>
        </w:rPr>
        <w:t xml:space="preserve"> their shapes communicate? </w:t>
      </w:r>
    </w:p>
    <w:p w14:paraId="22DE8E51"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00A07D35">
        <w:rPr>
          <w:rFonts w:eastAsiaTheme="minorHAnsi"/>
        </w:rPr>
        <w:tab/>
      </w:r>
      <w:r w:rsidRPr="00310D21">
        <w:rPr>
          <w:rFonts w:eastAsiaTheme="minorHAnsi"/>
        </w:rPr>
        <w:t xml:space="preserve"> Create 3 thumbnails demonstrating the shape used. </w:t>
      </w:r>
    </w:p>
    <w:p w14:paraId="4F0687E0" w14:textId="77777777" w:rsidR="007434B6" w:rsidRPr="00310D21" w:rsidRDefault="007434B6" w:rsidP="00071BAF">
      <w:pPr>
        <w:rPr>
          <w:rFonts w:eastAsiaTheme="minorHAnsi"/>
          <w:u w:val="single"/>
        </w:rPr>
      </w:pPr>
    </w:p>
    <w:p w14:paraId="48977D08" w14:textId="77777777" w:rsidR="00A07D35" w:rsidRDefault="007434B6" w:rsidP="00071BAF">
      <w:pPr>
        <w:pStyle w:val="ListParagraph"/>
        <w:numPr>
          <w:ilvl w:val="0"/>
          <w:numId w:val="4"/>
        </w:numPr>
        <w:rPr>
          <w:rFonts w:eastAsiaTheme="minorHAnsi"/>
          <w:b/>
          <w:sz w:val="28"/>
          <w:u w:val="single"/>
        </w:rPr>
      </w:pPr>
      <w:r w:rsidRPr="00A07D35">
        <w:rPr>
          <w:rFonts w:eastAsiaTheme="minorHAnsi"/>
          <w:b/>
          <w:sz w:val="28"/>
          <w:u w:val="single"/>
        </w:rPr>
        <w:t>How do other artists use value?</w:t>
      </w:r>
    </w:p>
    <w:p w14:paraId="76A481E1" w14:textId="77777777" w:rsidR="007434B6" w:rsidRPr="00A07D35" w:rsidRDefault="007434B6" w:rsidP="00071BAF">
      <w:pPr>
        <w:pStyle w:val="ListParagraph"/>
        <w:rPr>
          <w:rFonts w:eastAsiaTheme="minorHAnsi"/>
          <w:b/>
          <w:sz w:val="28"/>
          <w:u w:val="single"/>
        </w:rPr>
      </w:pPr>
      <w:r w:rsidRPr="00A07D35">
        <w:rPr>
          <w:rFonts w:eastAsiaTheme="minorHAnsi"/>
        </w:rPr>
        <w:t>Artists that use value: De Chirico, Picasso, Tansey, DaVinci, Caravaggio, Rembrandt</w:t>
      </w:r>
    </w:p>
    <w:p w14:paraId="20179D1C" w14:textId="77777777" w:rsidR="007434B6" w:rsidRPr="00310D21" w:rsidRDefault="007434B6" w:rsidP="00071BAF">
      <w:pPr>
        <w:ind w:firstLine="720"/>
        <w:rPr>
          <w:rFonts w:eastAsiaTheme="minorHAnsi"/>
          <w:i/>
        </w:rPr>
      </w:pPr>
      <w:r w:rsidRPr="00310D21">
        <w:rPr>
          <w:rFonts w:eastAsiaTheme="minorHAnsi"/>
          <w:i/>
        </w:rPr>
        <w:t xml:space="preserve">Pick 3 artists: </w:t>
      </w:r>
    </w:p>
    <w:p w14:paraId="44F30520"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00A07D35">
        <w:rPr>
          <w:rFonts w:eastAsiaTheme="minorHAnsi"/>
        </w:rPr>
        <w:tab/>
      </w:r>
      <w:r w:rsidRPr="00310D21">
        <w:rPr>
          <w:rFonts w:eastAsiaTheme="minorHAnsi"/>
        </w:rPr>
        <w:t xml:space="preserve"> Describe how these artists use value.</w:t>
      </w:r>
    </w:p>
    <w:p w14:paraId="3A18812E" w14:textId="77777777" w:rsidR="007434B6" w:rsidRPr="00310D21" w:rsidRDefault="007434B6" w:rsidP="00071BAF">
      <w:pPr>
        <w:ind w:left="720" w:firstLine="720"/>
        <w:rPr>
          <w:rFonts w:eastAsiaTheme="minorHAnsi"/>
        </w:rPr>
      </w:pPr>
      <w:r w:rsidRPr="00310D21">
        <w:rPr>
          <w:rFonts w:eastAsiaTheme="minorHAnsi"/>
        </w:rPr>
        <w:t xml:space="preserve">What does their value communicate? </w:t>
      </w:r>
    </w:p>
    <w:p w14:paraId="59209268"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00A07D35">
        <w:rPr>
          <w:rFonts w:eastAsiaTheme="minorHAnsi"/>
        </w:rPr>
        <w:tab/>
      </w:r>
      <w:r w:rsidRPr="00310D21">
        <w:rPr>
          <w:rFonts w:eastAsiaTheme="minorHAnsi"/>
        </w:rPr>
        <w:t xml:space="preserve"> Create 3 thumbnails demonstrating the value used. </w:t>
      </w:r>
    </w:p>
    <w:p w14:paraId="519D91AC" w14:textId="77777777" w:rsidR="007434B6" w:rsidRPr="00310D21" w:rsidRDefault="007434B6" w:rsidP="00071BAF">
      <w:pPr>
        <w:rPr>
          <w:rFonts w:eastAsiaTheme="minorHAnsi"/>
          <w:u w:val="single"/>
        </w:rPr>
      </w:pPr>
    </w:p>
    <w:p w14:paraId="24EA50EC" w14:textId="77777777" w:rsidR="007434B6" w:rsidRPr="00A07D35" w:rsidRDefault="007434B6" w:rsidP="00071BAF">
      <w:pPr>
        <w:pStyle w:val="ListParagraph"/>
        <w:numPr>
          <w:ilvl w:val="0"/>
          <w:numId w:val="4"/>
        </w:numPr>
        <w:rPr>
          <w:rFonts w:eastAsiaTheme="minorHAnsi"/>
          <w:b/>
          <w:sz w:val="28"/>
          <w:u w:val="single"/>
        </w:rPr>
      </w:pPr>
      <w:r w:rsidRPr="00A07D35">
        <w:rPr>
          <w:rFonts w:eastAsiaTheme="minorHAnsi"/>
          <w:b/>
          <w:sz w:val="28"/>
          <w:u w:val="single"/>
        </w:rPr>
        <w:t>How do other artists use form?</w:t>
      </w:r>
    </w:p>
    <w:p w14:paraId="4C2F349E" w14:textId="77777777" w:rsidR="007434B6" w:rsidRPr="00310D21" w:rsidRDefault="007434B6" w:rsidP="00071BAF">
      <w:pPr>
        <w:ind w:firstLine="720"/>
        <w:rPr>
          <w:rFonts w:eastAsiaTheme="minorHAnsi"/>
        </w:rPr>
      </w:pPr>
      <w:r w:rsidRPr="00310D21">
        <w:rPr>
          <w:rFonts w:eastAsiaTheme="minorHAnsi"/>
        </w:rPr>
        <w:t>Artists that use form:  Henry Moore, Hepworth, David Smith, Louis Sullivan, Weston</w:t>
      </w:r>
    </w:p>
    <w:p w14:paraId="4A0264CB" w14:textId="77777777" w:rsidR="007434B6" w:rsidRPr="00310D21" w:rsidRDefault="007434B6" w:rsidP="00071BAF">
      <w:pPr>
        <w:ind w:firstLine="720"/>
        <w:rPr>
          <w:rFonts w:eastAsiaTheme="minorHAnsi"/>
          <w:i/>
        </w:rPr>
      </w:pPr>
      <w:r w:rsidRPr="00310D21">
        <w:rPr>
          <w:rFonts w:eastAsiaTheme="minorHAnsi"/>
          <w:i/>
        </w:rPr>
        <w:t xml:space="preserve">Pick 3 artists: </w:t>
      </w:r>
    </w:p>
    <w:p w14:paraId="58E19FF4"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00A07D35">
        <w:rPr>
          <w:rFonts w:eastAsiaTheme="minorHAnsi"/>
        </w:rPr>
        <w:tab/>
      </w:r>
      <w:r w:rsidRPr="00310D21">
        <w:rPr>
          <w:rFonts w:eastAsiaTheme="minorHAnsi"/>
        </w:rPr>
        <w:t xml:space="preserve"> Describe how these artists use form.</w:t>
      </w:r>
    </w:p>
    <w:p w14:paraId="62C2362B"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00A07D35">
        <w:rPr>
          <w:rFonts w:eastAsiaTheme="minorHAnsi"/>
        </w:rPr>
        <w:tab/>
      </w:r>
      <w:r w:rsidRPr="00310D21">
        <w:rPr>
          <w:rFonts w:eastAsiaTheme="minorHAnsi"/>
        </w:rPr>
        <w:t xml:space="preserve"> What does their form communicate? </w:t>
      </w:r>
    </w:p>
    <w:p w14:paraId="4FA50A5A" w14:textId="77777777" w:rsidR="007434B6" w:rsidRPr="00310D21" w:rsidRDefault="007434B6" w:rsidP="00071BAF">
      <w:pPr>
        <w:rPr>
          <w:rFonts w:eastAsiaTheme="minorHAnsi"/>
        </w:rPr>
      </w:pPr>
      <w:r w:rsidRPr="00310D21">
        <w:rPr>
          <w:rFonts w:eastAsiaTheme="minorHAnsi"/>
        </w:rPr>
        <w:t xml:space="preserve">  </w:t>
      </w:r>
      <w:r w:rsidR="00A07D35">
        <w:rPr>
          <w:rFonts w:eastAsiaTheme="minorHAnsi"/>
        </w:rPr>
        <w:tab/>
      </w:r>
      <w:r w:rsidR="00A07D35">
        <w:rPr>
          <w:rFonts w:eastAsiaTheme="minorHAnsi"/>
        </w:rPr>
        <w:tab/>
      </w:r>
      <w:r w:rsidRPr="00310D21">
        <w:rPr>
          <w:rFonts w:eastAsiaTheme="minorHAnsi"/>
        </w:rPr>
        <w:t xml:space="preserve">Create 3 thumbnails demonstrating the form used. </w:t>
      </w:r>
    </w:p>
    <w:p w14:paraId="098B0CC5" w14:textId="77777777" w:rsidR="007434B6" w:rsidRPr="00310D21" w:rsidRDefault="007434B6" w:rsidP="00071BAF">
      <w:pPr>
        <w:rPr>
          <w:b/>
          <w:u w:val="single"/>
        </w:rPr>
      </w:pPr>
    </w:p>
    <w:p w14:paraId="36758E86" w14:textId="77777777" w:rsidR="007434B6" w:rsidRPr="00A07D35" w:rsidRDefault="00572828" w:rsidP="00071BAF">
      <w:pPr>
        <w:pStyle w:val="ListParagraph"/>
        <w:numPr>
          <w:ilvl w:val="0"/>
          <w:numId w:val="4"/>
        </w:numPr>
        <w:rPr>
          <w:b/>
          <w:sz w:val="28"/>
          <w:u w:val="single"/>
        </w:rPr>
      </w:pPr>
      <w:r>
        <w:rPr>
          <w:b/>
          <w:sz w:val="28"/>
          <w:u w:val="single"/>
        </w:rPr>
        <w:t>How do other artists use c</w:t>
      </w:r>
      <w:r w:rsidR="007434B6" w:rsidRPr="00A07D35">
        <w:rPr>
          <w:b/>
          <w:sz w:val="28"/>
          <w:u w:val="single"/>
        </w:rPr>
        <w:t>olor?</w:t>
      </w:r>
    </w:p>
    <w:p w14:paraId="56E983EB" w14:textId="77777777" w:rsidR="007434B6" w:rsidRPr="00310D21" w:rsidRDefault="007434B6" w:rsidP="00071BAF">
      <w:pPr>
        <w:pStyle w:val="NormalWeb"/>
        <w:spacing w:before="0" w:beforeAutospacing="0" w:after="0" w:afterAutospacing="0"/>
        <w:ind w:firstLine="720"/>
        <w:rPr>
          <w:rFonts w:eastAsiaTheme="minorEastAsia"/>
          <w:bCs/>
          <w:color w:val="000000" w:themeColor="text1"/>
          <w:kern w:val="24"/>
        </w:rPr>
      </w:pPr>
      <w:r w:rsidRPr="00310D21">
        <w:t>Artists that use color:</w:t>
      </w:r>
      <w:r w:rsidRPr="00310D21">
        <w:rPr>
          <w:rFonts w:eastAsiaTheme="minorEastAsia"/>
          <w:bCs/>
          <w:color w:val="000000" w:themeColor="text1"/>
          <w:kern w:val="24"/>
        </w:rPr>
        <w:t xml:space="preserve"> Renoir, Monet, Mondrian, Matisse, Kirchner, Albers, Rothko</w:t>
      </w:r>
    </w:p>
    <w:p w14:paraId="5776B506" w14:textId="77777777" w:rsidR="007434B6" w:rsidRPr="00310D21" w:rsidRDefault="007434B6" w:rsidP="00071BAF">
      <w:pPr>
        <w:ind w:firstLine="720"/>
        <w:rPr>
          <w:i/>
        </w:rPr>
      </w:pPr>
      <w:r w:rsidRPr="00310D21">
        <w:rPr>
          <w:i/>
        </w:rPr>
        <w:t xml:space="preserve">Pick 3 artists: </w:t>
      </w:r>
    </w:p>
    <w:p w14:paraId="000B7B2E" w14:textId="77777777" w:rsidR="007434B6" w:rsidRPr="00310D21" w:rsidRDefault="007434B6" w:rsidP="00071BAF">
      <w:r w:rsidRPr="00310D21">
        <w:t xml:space="preserve"> </w:t>
      </w:r>
      <w:r w:rsidR="00A07D35">
        <w:tab/>
      </w:r>
      <w:r w:rsidRPr="00310D21">
        <w:t xml:space="preserve"> </w:t>
      </w:r>
      <w:r w:rsidR="00C53B92">
        <w:tab/>
      </w:r>
      <w:r w:rsidRPr="00310D21">
        <w:t xml:space="preserve"> Describe how these artists use color.</w:t>
      </w:r>
    </w:p>
    <w:p w14:paraId="53813893" w14:textId="77777777" w:rsidR="007434B6" w:rsidRPr="00310D21" w:rsidRDefault="007434B6" w:rsidP="00071BAF">
      <w:r w:rsidRPr="00310D21">
        <w:t xml:space="preserve">   </w:t>
      </w:r>
      <w:r w:rsidR="00A07D35">
        <w:tab/>
        <w:t xml:space="preserve"> </w:t>
      </w:r>
      <w:r w:rsidR="00C53B92">
        <w:tab/>
      </w:r>
      <w:r w:rsidR="00A07D35">
        <w:t xml:space="preserve"> </w:t>
      </w:r>
      <w:r w:rsidRPr="00310D21">
        <w:t xml:space="preserve">What does their color communicate? </w:t>
      </w:r>
    </w:p>
    <w:p w14:paraId="1F644755" w14:textId="77777777" w:rsidR="007434B6" w:rsidRPr="00310D21" w:rsidRDefault="007434B6" w:rsidP="00071BAF">
      <w:r w:rsidRPr="00310D21">
        <w:t xml:space="preserve">   </w:t>
      </w:r>
      <w:r w:rsidR="00A07D35">
        <w:tab/>
        <w:t xml:space="preserve"> </w:t>
      </w:r>
      <w:r w:rsidR="00C53B92">
        <w:tab/>
      </w:r>
      <w:r w:rsidR="00A07D35">
        <w:t xml:space="preserve"> </w:t>
      </w:r>
      <w:r w:rsidRPr="00310D21">
        <w:t xml:space="preserve">Create 3 thumbnails demonstrating the color used. </w:t>
      </w:r>
    </w:p>
    <w:p w14:paraId="62CB3076" w14:textId="77777777" w:rsidR="007C1857" w:rsidRPr="0007767D" w:rsidRDefault="007C1857" w:rsidP="0007767D">
      <w:pPr>
        <w:rPr>
          <w:b/>
          <w:sz w:val="28"/>
          <w:u w:val="single"/>
        </w:rPr>
      </w:pPr>
    </w:p>
    <w:p w14:paraId="280EF809" w14:textId="77777777" w:rsidR="007434B6" w:rsidRPr="00A07D35" w:rsidRDefault="00572828" w:rsidP="00071BAF">
      <w:pPr>
        <w:pStyle w:val="ListParagraph"/>
        <w:numPr>
          <w:ilvl w:val="0"/>
          <w:numId w:val="4"/>
        </w:numPr>
        <w:rPr>
          <w:b/>
          <w:sz w:val="28"/>
          <w:u w:val="single"/>
        </w:rPr>
      </w:pPr>
      <w:r>
        <w:rPr>
          <w:b/>
          <w:sz w:val="28"/>
          <w:u w:val="single"/>
        </w:rPr>
        <w:lastRenderedPageBreak/>
        <w:t>How do other artists use s</w:t>
      </w:r>
      <w:r w:rsidR="007434B6" w:rsidRPr="00A07D35">
        <w:rPr>
          <w:b/>
          <w:sz w:val="28"/>
          <w:u w:val="single"/>
        </w:rPr>
        <w:t>pace?</w:t>
      </w:r>
    </w:p>
    <w:p w14:paraId="614E2A97" w14:textId="77777777" w:rsidR="007434B6" w:rsidRPr="00310D21" w:rsidRDefault="007434B6" w:rsidP="00071BAF">
      <w:pPr>
        <w:ind w:firstLine="720"/>
      </w:pPr>
      <w:r w:rsidRPr="00310D21">
        <w:t>Artists that use space: Chagall, Raphael, Uccello, Perugino</w:t>
      </w:r>
    </w:p>
    <w:p w14:paraId="0EC4BAF9" w14:textId="77777777" w:rsidR="007434B6" w:rsidRPr="00310D21" w:rsidRDefault="007434B6" w:rsidP="00071BAF">
      <w:pPr>
        <w:ind w:left="720"/>
      </w:pPr>
      <w:r w:rsidRPr="00310D21">
        <w:rPr>
          <w:i/>
        </w:rPr>
        <w:t xml:space="preserve">Pick 3 artists: </w:t>
      </w:r>
    </w:p>
    <w:p w14:paraId="2C45AD50" w14:textId="77777777" w:rsidR="007434B6" w:rsidRPr="00310D21" w:rsidRDefault="007434B6" w:rsidP="00071BAF">
      <w:r w:rsidRPr="00310D21">
        <w:t xml:space="preserve">   </w:t>
      </w:r>
      <w:r w:rsidR="00A07D35">
        <w:tab/>
      </w:r>
      <w:r w:rsidR="00A07D35">
        <w:tab/>
      </w:r>
      <w:r w:rsidRPr="00310D21">
        <w:t>Describe how these artists use space.</w:t>
      </w:r>
    </w:p>
    <w:p w14:paraId="08169B26" w14:textId="77777777" w:rsidR="007434B6" w:rsidRPr="00310D21" w:rsidRDefault="007434B6" w:rsidP="00071BAF">
      <w:r w:rsidRPr="00310D21">
        <w:t xml:space="preserve">    </w:t>
      </w:r>
      <w:r w:rsidR="00A07D35">
        <w:tab/>
      </w:r>
      <w:r w:rsidR="00A07D35">
        <w:tab/>
      </w:r>
      <w:r w:rsidRPr="00310D21">
        <w:t xml:space="preserve">What does their space communicate? </w:t>
      </w:r>
    </w:p>
    <w:p w14:paraId="664AC669" w14:textId="77777777" w:rsidR="007434B6" w:rsidRPr="00310D21" w:rsidRDefault="007434B6" w:rsidP="00071BAF">
      <w:r w:rsidRPr="00310D21">
        <w:t xml:space="preserve">    </w:t>
      </w:r>
      <w:r w:rsidR="00A07D35">
        <w:tab/>
      </w:r>
      <w:r w:rsidR="00A07D35">
        <w:tab/>
      </w:r>
      <w:r w:rsidRPr="00310D21">
        <w:t xml:space="preserve">Create 3 thumbnails demonstrating the space used. </w:t>
      </w:r>
    </w:p>
    <w:p w14:paraId="75DD5AF1" w14:textId="77777777" w:rsidR="00B67CAD" w:rsidRPr="0007767D" w:rsidRDefault="00B67CAD" w:rsidP="0007767D">
      <w:pPr>
        <w:rPr>
          <w:b/>
          <w:sz w:val="28"/>
          <w:u w:val="single"/>
        </w:rPr>
      </w:pPr>
    </w:p>
    <w:p w14:paraId="47F6D213" w14:textId="77777777" w:rsidR="007434B6" w:rsidRPr="00A07D35" w:rsidRDefault="00572828" w:rsidP="00071BAF">
      <w:pPr>
        <w:pStyle w:val="ListParagraph"/>
        <w:numPr>
          <w:ilvl w:val="0"/>
          <w:numId w:val="4"/>
        </w:numPr>
        <w:rPr>
          <w:b/>
          <w:sz w:val="28"/>
          <w:u w:val="single"/>
        </w:rPr>
      </w:pPr>
      <w:r>
        <w:rPr>
          <w:b/>
          <w:sz w:val="28"/>
          <w:u w:val="single"/>
        </w:rPr>
        <w:t>How do other artists use t</w:t>
      </w:r>
      <w:r w:rsidR="007434B6" w:rsidRPr="00A07D35">
        <w:rPr>
          <w:b/>
          <w:sz w:val="28"/>
          <w:u w:val="single"/>
        </w:rPr>
        <w:t>exture?</w:t>
      </w:r>
    </w:p>
    <w:p w14:paraId="62E60CED" w14:textId="77777777" w:rsidR="007434B6" w:rsidRPr="00310D21" w:rsidRDefault="007434B6" w:rsidP="00071BAF">
      <w:pPr>
        <w:ind w:firstLine="720"/>
      </w:pPr>
      <w:r w:rsidRPr="00310D21">
        <w:t>Artists that use texture: Meret Oppenheim, Jasper Johns, Chuck Close, Durer, Rodin</w:t>
      </w:r>
    </w:p>
    <w:p w14:paraId="2E8ABAC3" w14:textId="77777777" w:rsidR="007434B6" w:rsidRPr="00310D21" w:rsidRDefault="007434B6" w:rsidP="00071BAF">
      <w:pPr>
        <w:ind w:firstLine="720"/>
        <w:rPr>
          <w:i/>
        </w:rPr>
      </w:pPr>
      <w:r w:rsidRPr="00310D21">
        <w:rPr>
          <w:i/>
        </w:rPr>
        <w:t xml:space="preserve">Pick 3 artists: </w:t>
      </w:r>
    </w:p>
    <w:p w14:paraId="1B2B9C70" w14:textId="77777777" w:rsidR="007434B6" w:rsidRPr="00310D21" w:rsidRDefault="007434B6" w:rsidP="00071BAF">
      <w:r w:rsidRPr="00310D21">
        <w:t xml:space="preserve">    </w:t>
      </w:r>
      <w:r w:rsidR="00A07D35">
        <w:tab/>
      </w:r>
      <w:r w:rsidR="00A07D35">
        <w:tab/>
      </w:r>
      <w:r w:rsidRPr="00310D21">
        <w:t>Describe how these artists use texture.</w:t>
      </w:r>
    </w:p>
    <w:p w14:paraId="731D471B" w14:textId="77777777" w:rsidR="007434B6" w:rsidRPr="00310D21" w:rsidRDefault="007434B6" w:rsidP="00071BAF">
      <w:r w:rsidRPr="00310D21">
        <w:t xml:space="preserve">    </w:t>
      </w:r>
      <w:r w:rsidR="00A07D35">
        <w:tab/>
      </w:r>
      <w:r w:rsidR="00A07D35">
        <w:tab/>
      </w:r>
      <w:r w:rsidRPr="00310D21">
        <w:t xml:space="preserve">What does their texture communicate? </w:t>
      </w:r>
    </w:p>
    <w:p w14:paraId="453DCF85" w14:textId="77777777" w:rsidR="007434B6" w:rsidRDefault="007434B6" w:rsidP="00071BAF">
      <w:r w:rsidRPr="00310D21">
        <w:t xml:space="preserve">    </w:t>
      </w:r>
      <w:r w:rsidR="00A07D35">
        <w:tab/>
      </w:r>
      <w:r w:rsidR="00A07D35">
        <w:tab/>
      </w:r>
      <w:r w:rsidRPr="00310D21">
        <w:t xml:space="preserve">Create 3 thumbnails demonstrating the texture used. </w:t>
      </w:r>
    </w:p>
    <w:p w14:paraId="6F4EECC4" w14:textId="11189139" w:rsidR="00504945" w:rsidRDefault="00504945" w:rsidP="00071BAF"/>
    <w:p w14:paraId="457B31FB" w14:textId="77777777" w:rsidR="00DC4095" w:rsidRDefault="00DC4095" w:rsidP="00DC4095">
      <w:pPr>
        <w:rPr>
          <w:rFonts w:eastAsiaTheme="minorHAnsi"/>
          <w:b/>
          <w:i/>
          <w:sz w:val="32"/>
        </w:rPr>
      </w:pPr>
      <w:r>
        <w:rPr>
          <w:b/>
          <w:i/>
          <w:sz w:val="44"/>
        </w:rPr>
        <w:t>B</w:t>
      </w:r>
      <w:r w:rsidRPr="00A07D35">
        <w:rPr>
          <w:b/>
          <w:i/>
          <w:sz w:val="44"/>
        </w:rPr>
        <w:t xml:space="preserve">. </w:t>
      </w:r>
      <w:r>
        <w:rPr>
          <w:rFonts w:eastAsiaTheme="minorHAnsi"/>
          <w:b/>
          <w:i/>
          <w:sz w:val="32"/>
        </w:rPr>
        <w:t>Research an artist</w:t>
      </w:r>
    </w:p>
    <w:p w14:paraId="4E9C1EF9" w14:textId="2E5742E1" w:rsidR="00DC4095" w:rsidRPr="00A07D35" w:rsidRDefault="00DC4095" w:rsidP="00DC4095">
      <w:pPr>
        <w:rPr>
          <w:b/>
          <w:i/>
          <w:sz w:val="44"/>
          <w:u w:val="single"/>
        </w:rPr>
      </w:pPr>
      <w:r>
        <w:rPr>
          <w:rFonts w:eastAsiaTheme="minorHAnsi"/>
        </w:rPr>
        <w:t xml:space="preserve">       Choose a famous artist. Choose a new artist or artists that interest you because of their technique, medium or subjects. These are just ideas to guide you. 1) Artist name 2) The artist’s movement 3) Information about the movement 4) Anything about the time period of the movement 5) 5 detailed thumbnails or print outs of their work 6) Their subject (s) 7) Their techniques 8) Their mediums 9) Their concepts- their stated concept or your thoughts of their concept  </w:t>
      </w:r>
      <w:r w:rsidRPr="00A07D35">
        <w:rPr>
          <w:rFonts w:eastAsiaTheme="minorHAnsi"/>
          <w:b/>
          <w:i/>
          <w:sz w:val="32"/>
        </w:rPr>
        <w:t xml:space="preserve"> </w:t>
      </w:r>
    </w:p>
    <w:p w14:paraId="7687F020" w14:textId="19E3AE22" w:rsidR="00DC4095" w:rsidRDefault="00DC4095" w:rsidP="00071BAF">
      <w:r>
        <w:t xml:space="preserve"> </w:t>
      </w:r>
    </w:p>
    <w:p w14:paraId="2FC2BF6D" w14:textId="77777777" w:rsidR="00DC4095" w:rsidRDefault="00DC4095" w:rsidP="00071BAF"/>
    <w:p w14:paraId="41DE1809" w14:textId="77777777" w:rsidR="009D0CD4" w:rsidRDefault="009D0CD4" w:rsidP="009D0CD4">
      <w:pPr>
        <w:rPr>
          <w:b/>
          <w:i/>
          <w:sz w:val="44"/>
          <w:u w:val="single"/>
        </w:rPr>
      </w:pPr>
      <w:r>
        <w:rPr>
          <w:b/>
          <w:i/>
          <w:sz w:val="44"/>
          <w:u w:val="single"/>
        </w:rPr>
        <w:t>4</w:t>
      </w:r>
      <w:r w:rsidRPr="00C05AF7">
        <w:rPr>
          <w:b/>
          <w:i/>
          <w:sz w:val="44"/>
          <w:u w:val="single"/>
        </w:rPr>
        <w:t>.</w:t>
      </w:r>
      <w:r>
        <w:rPr>
          <w:b/>
          <w:i/>
          <w:sz w:val="44"/>
          <w:u w:val="single"/>
        </w:rPr>
        <w:t xml:space="preserve"> What do you need?</w:t>
      </w:r>
      <w:r w:rsidRPr="00C05AF7">
        <w:rPr>
          <w:b/>
          <w:i/>
          <w:sz w:val="44"/>
          <w:u w:val="single"/>
        </w:rPr>
        <w:t xml:space="preserve"> </w:t>
      </w:r>
    </w:p>
    <w:p w14:paraId="004CDC6D" w14:textId="3F71F032" w:rsidR="009D0CD4" w:rsidRDefault="00DC4095" w:rsidP="009D0CD4">
      <w:r>
        <w:t>-Choice- Do 4</w:t>
      </w:r>
      <w:r w:rsidR="009D0CD4">
        <w:t xml:space="preserve"> pages with whatever you still need to practice or learn. Experiment! Show your creativity and be resourcefulness. Examples: Technical skills, ideas, composition or art history.</w:t>
      </w:r>
    </w:p>
    <w:p w14:paraId="63C7BF4A" w14:textId="77777777" w:rsidR="009D0CD4" w:rsidRDefault="009D0CD4" w:rsidP="00504945">
      <w:pPr>
        <w:rPr>
          <w:b/>
          <w:i/>
          <w:sz w:val="44"/>
        </w:rPr>
      </w:pPr>
    </w:p>
    <w:p w14:paraId="010259CC" w14:textId="77777777" w:rsidR="00746A74" w:rsidRDefault="00504945" w:rsidP="00504945">
      <w:pPr>
        <w:rPr>
          <w:b/>
          <w:sz w:val="36"/>
        </w:rPr>
      </w:pPr>
      <w:r w:rsidRPr="00504945">
        <w:rPr>
          <w:b/>
          <w:sz w:val="36"/>
        </w:rPr>
        <w:t>AP concepts:</w:t>
      </w:r>
      <w:r>
        <w:rPr>
          <w:b/>
          <w:sz w:val="36"/>
        </w:rPr>
        <w:t xml:space="preserve"> </w:t>
      </w:r>
    </w:p>
    <w:p w14:paraId="523B8767" w14:textId="77777777" w:rsidR="009D0CD4" w:rsidRPr="0007767D" w:rsidRDefault="009D0CD4" w:rsidP="00504945">
      <w:pPr>
        <w:rPr>
          <w:b/>
          <w:sz w:val="28"/>
        </w:rPr>
      </w:pPr>
      <w:r w:rsidRPr="0007767D">
        <w:rPr>
          <w:b/>
          <w:sz w:val="28"/>
        </w:rPr>
        <w:t xml:space="preserve">These are the AP concepts we will be going over. Make sure you have a basic understanding of these. This is not for a grade, it is to get a head start for next year. </w:t>
      </w:r>
    </w:p>
    <w:p w14:paraId="50C65F46" w14:textId="77777777" w:rsidR="00746A74" w:rsidRDefault="00504945" w:rsidP="00746A74">
      <w:pPr>
        <w:ind w:firstLine="720"/>
        <w:rPr>
          <w:sz w:val="28"/>
        </w:rPr>
      </w:pPr>
      <w:r w:rsidRPr="00746A74">
        <w:rPr>
          <w:sz w:val="28"/>
        </w:rPr>
        <w:t>1)</w:t>
      </w:r>
      <w:r w:rsidR="006C6967">
        <w:rPr>
          <w:sz w:val="28"/>
        </w:rPr>
        <w:t xml:space="preserve"> Composition </w:t>
      </w:r>
      <w:r w:rsidRPr="00746A74">
        <w:rPr>
          <w:sz w:val="28"/>
        </w:rPr>
        <w:t xml:space="preserve"> </w:t>
      </w:r>
    </w:p>
    <w:p w14:paraId="6541D219" w14:textId="77777777" w:rsidR="00746A74" w:rsidRDefault="006C6967" w:rsidP="006C6967">
      <w:pPr>
        <w:ind w:left="720"/>
        <w:rPr>
          <w:sz w:val="28"/>
        </w:rPr>
      </w:pPr>
      <w:r>
        <w:rPr>
          <w:sz w:val="28"/>
        </w:rPr>
        <w:t>2) Repetition/ Rhythm/ Visual Movement</w:t>
      </w:r>
      <w:r w:rsidR="00504945" w:rsidRPr="00746A74">
        <w:rPr>
          <w:sz w:val="28"/>
        </w:rPr>
        <w:t xml:space="preserve"> </w:t>
      </w:r>
    </w:p>
    <w:p w14:paraId="292608D6" w14:textId="77777777" w:rsidR="00746A74" w:rsidRDefault="006C6967" w:rsidP="00746A74">
      <w:pPr>
        <w:ind w:left="720"/>
        <w:rPr>
          <w:sz w:val="28"/>
        </w:rPr>
      </w:pPr>
      <w:r>
        <w:rPr>
          <w:sz w:val="28"/>
        </w:rPr>
        <w:t>3) Balance/ Emphasis/ Contrast/ Hierarchy/ Juxtaposition</w:t>
      </w:r>
      <w:r w:rsidR="00504945" w:rsidRPr="00746A74">
        <w:rPr>
          <w:sz w:val="28"/>
        </w:rPr>
        <w:t xml:space="preserve"> </w:t>
      </w:r>
    </w:p>
    <w:p w14:paraId="332DC7F8" w14:textId="77777777" w:rsidR="00746A74" w:rsidRDefault="006C6967" w:rsidP="00746A74">
      <w:pPr>
        <w:ind w:left="720"/>
        <w:rPr>
          <w:sz w:val="28"/>
        </w:rPr>
      </w:pPr>
      <w:r>
        <w:rPr>
          <w:sz w:val="28"/>
        </w:rPr>
        <w:t>4</w:t>
      </w:r>
      <w:r w:rsidR="00504945" w:rsidRPr="00746A74">
        <w:rPr>
          <w:sz w:val="28"/>
        </w:rPr>
        <w:t xml:space="preserve">) Proportion/ Scale, </w:t>
      </w:r>
    </w:p>
    <w:p w14:paraId="7E5D40D8" w14:textId="77777777" w:rsidR="00746A74" w:rsidRDefault="006C6967" w:rsidP="00746A74">
      <w:pPr>
        <w:ind w:left="720"/>
        <w:rPr>
          <w:sz w:val="28"/>
        </w:rPr>
      </w:pPr>
      <w:r>
        <w:rPr>
          <w:sz w:val="28"/>
        </w:rPr>
        <w:t>5</w:t>
      </w:r>
      <w:r w:rsidR="00504945" w:rsidRPr="00746A74">
        <w:rPr>
          <w:sz w:val="28"/>
        </w:rPr>
        <w:t xml:space="preserve">) Figure/ Ground Relationships, </w:t>
      </w:r>
    </w:p>
    <w:p w14:paraId="5A8D90CF" w14:textId="77777777" w:rsidR="00746A74" w:rsidRDefault="006C6967" w:rsidP="00746A74">
      <w:pPr>
        <w:ind w:left="720"/>
        <w:rPr>
          <w:sz w:val="28"/>
        </w:rPr>
      </w:pPr>
      <w:r>
        <w:rPr>
          <w:sz w:val="28"/>
        </w:rPr>
        <w:t>6</w:t>
      </w:r>
      <w:r w:rsidR="00746A74" w:rsidRPr="00746A74">
        <w:rPr>
          <w:sz w:val="28"/>
        </w:rPr>
        <w:t xml:space="preserve">) Light and Shade, </w:t>
      </w:r>
    </w:p>
    <w:p w14:paraId="03F9363C" w14:textId="77777777" w:rsidR="00746A74" w:rsidRDefault="006C6967" w:rsidP="00746A74">
      <w:pPr>
        <w:ind w:left="720"/>
        <w:rPr>
          <w:sz w:val="28"/>
        </w:rPr>
      </w:pPr>
      <w:r>
        <w:rPr>
          <w:sz w:val="28"/>
        </w:rPr>
        <w:t>7</w:t>
      </w:r>
      <w:r w:rsidR="00746A74" w:rsidRPr="00746A74">
        <w:rPr>
          <w:sz w:val="28"/>
        </w:rPr>
        <w:t xml:space="preserve">) </w:t>
      </w:r>
      <w:r w:rsidRPr="00746A74">
        <w:rPr>
          <w:sz w:val="28"/>
        </w:rPr>
        <w:t>Unity/ Variety</w:t>
      </w:r>
    </w:p>
    <w:p w14:paraId="0AA257E5" w14:textId="77777777" w:rsidR="00746A74" w:rsidRDefault="006C6967" w:rsidP="00746A74">
      <w:pPr>
        <w:ind w:left="720"/>
        <w:rPr>
          <w:sz w:val="28"/>
        </w:rPr>
      </w:pPr>
      <w:r>
        <w:rPr>
          <w:sz w:val="28"/>
        </w:rPr>
        <w:t>8</w:t>
      </w:r>
      <w:r w:rsidR="00746A74" w:rsidRPr="00746A74">
        <w:rPr>
          <w:sz w:val="28"/>
        </w:rPr>
        <w:t xml:space="preserve">) </w:t>
      </w:r>
      <w:r>
        <w:rPr>
          <w:sz w:val="28"/>
        </w:rPr>
        <w:t xml:space="preserve">Connection/ Time </w:t>
      </w:r>
    </w:p>
    <w:p w14:paraId="1112933B" w14:textId="77777777" w:rsidR="00746A74" w:rsidRDefault="006C6967" w:rsidP="00746A74">
      <w:pPr>
        <w:ind w:left="720"/>
        <w:rPr>
          <w:sz w:val="28"/>
        </w:rPr>
      </w:pPr>
      <w:r>
        <w:rPr>
          <w:sz w:val="28"/>
        </w:rPr>
        <w:t>9</w:t>
      </w:r>
      <w:r w:rsidR="00746A74" w:rsidRPr="00746A74">
        <w:rPr>
          <w:sz w:val="28"/>
        </w:rPr>
        <w:t xml:space="preserve">) </w:t>
      </w:r>
      <w:r w:rsidR="00746A74">
        <w:rPr>
          <w:sz w:val="28"/>
        </w:rPr>
        <w:t>Surface</w:t>
      </w:r>
      <w:r w:rsidR="00746A74" w:rsidRPr="00746A74">
        <w:rPr>
          <w:sz w:val="28"/>
        </w:rPr>
        <w:t xml:space="preserve">, </w:t>
      </w:r>
    </w:p>
    <w:p w14:paraId="10A70A44" w14:textId="77777777" w:rsidR="00746A74" w:rsidRDefault="006C6967" w:rsidP="00746A74">
      <w:pPr>
        <w:ind w:left="720"/>
        <w:rPr>
          <w:sz w:val="28"/>
        </w:rPr>
      </w:pPr>
      <w:r>
        <w:rPr>
          <w:sz w:val="28"/>
        </w:rPr>
        <w:t>10</w:t>
      </w:r>
      <w:r w:rsidR="00746A74" w:rsidRPr="00746A74">
        <w:rPr>
          <w:sz w:val="28"/>
        </w:rPr>
        <w:t xml:space="preserve">) </w:t>
      </w:r>
      <w:r>
        <w:rPr>
          <w:sz w:val="28"/>
        </w:rPr>
        <w:t>Space</w:t>
      </w:r>
      <w:r w:rsidR="00746A74" w:rsidRPr="00746A74">
        <w:rPr>
          <w:sz w:val="28"/>
        </w:rPr>
        <w:t xml:space="preserve">, </w:t>
      </w:r>
    </w:p>
    <w:p w14:paraId="73417F48" w14:textId="77777777" w:rsidR="00504945" w:rsidRDefault="006C6967" w:rsidP="00746A74">
      <w:pPr>
        <w:ind w:left="720"/>
        <w:rPr>
          <w:sz w:val="28"/>
        </w:rPr>
      </w:pPr>
      <w:r>
        <w:rPr>
          <w:sz w:val="28"/>
        </w:rPr>
        <w:t>11</w:t>
      </w:r>
      <w:r w:rsidR="00746A74" w:rsidRPr="00746A74">
        <w:rPr>
          <w:sz w:val="28"/>
        </w:rPr>
        <w:t>) Mark- making</w:t>
      </w:r>
    </w:p>
    <w:p w14:paraId="57CBB796" w14:textId="3F7ACB33" w:rsidR="007434B6" w:rsidRPr="00310D21" w:rsidRDefault="006C6967" w:rsidP="0007767D">
      <w:pPr>
        <w:ind w:left="720"/>
      </w:pPr>
      <w:r>
        <w:rPr>
          <w:sz w:val="28"/>
        </w:rPr>
        <w:t>12) Opacity/ Transparency/ Layer</w:t>
      </w:r>
      <w:bookmarkStart w:id="0" w:name="_GoBack"/>
      <w:bookmarkEnd w:id="0"/>
    </w:p>
    <w:p w14:paraId="3D4ECA16" w14:textId="77777777" w:rsidR="007F53DA" w:rsidRPr="007F53DA" w:rsidRDefault="007F53DA" w:rsidP="00071BAF">
      <w:pPr>
        <w:rPr>
          <w:color w:val="FF0000"/>
        </w:rPr>
      </w:pPr>
    </w:p>
    <w:sectPr w:rsidR="007F53DA" w:rsidRPr="007F53DA" w:rsidSect="00C53B9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SerifaStd-Bol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BC9"/>
    <w:multiLevelType w:val="hybridMultilevel"/>
    <w:tmpl w:val="F60E1312"/>
    <w:lvl w:ilvl="0" w:tplc="01EE72A8">
      <w:start w:val="1"/>
      <w:numFmt w:val="upperLetter"/>
      <w:lvlText w:val="%1."/>
      <w:lvlJc w:val="left"/>
      <w:pPr>
        <w:ind w:left="840" w:hanging="360"/>
      </w:pPr>
      <w:rPr>
        <w:rFonts w:eastAsiaTheme="minorHAnsi" w:hint="default"/>
        <w:b/>
        <w:sz w:val="36"/>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24648B2"/>
    <w:multiLevelType w:val="hybridMultilevel"/>
    <w:tmpl w:val="18E8F2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D3306"/>
    <w:multiLevelType w:val="hybridMultilevel"/>
    <w:tmpl w:val="3AD2F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0056A"/>
    <w:multiLevelType w:val="hybridMultilevel"/>
    <w:tmpl w:val="1312F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2AFE"/>
    <w:multiLevelType w:val="hybridMultilevel"/>
    <w:tmpl w:val="75F82094"/>
    <w:lvl w:ilvl="0" w:tplc="D6DC6BC2">
      <w:numFmt w:val="bullet"/>
      <w:lvlText w:val="-"/>
      <w:lvlJc w:val="left"/>
      <w:pPr>
        <w:ind w:left="2160" w:hanging="360"/>
      </w:pPr>
      <w:rPr>
        <w:rFonts w:ascii="Calibri" w:eastAsia="Calibri"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06C6062"/>
    <w:multiLevelType w:val="hybridMultilevel"/>
    <w:tmpl w:val="1C74D8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A2D37"/>
    <w:multiLevelType w:val="hybridMultilevel"/>
    <w:tmpl w:val="9384C2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4B6"/>
    <w:rsid w:val="00071BAF"/>
    <w:rsid w:val="0007767D"/>
    <w:rsid w:val="000B4EE4"/>
    <w:rsid w:val="000C3911"/>
    <w:rsid w:val="00326D95"/>
    <w:rsid w:val="00444A86"/>
    <w:rsid w:val="004E4B44"/>
    <w:rsid w:val="00504945"/>
    <w:rsid w:val="0053389F"/>
    <w:rsid w:val="00572828"/>
    <w:rsid w:val="00592ACA"/>
    <w:rsid w:val="006C6967"/>
    <w:rsid w:val="00714860"/>
    <w:rsid w:val="007434B6"/>
    <w:rsid w:val="00746A74"/>
    <w:rsid w:val="00757C01"/>
    <w:rsid w:val="00782A42"/>
    <w:rsid w:val="007C1857"/>
    <w:rsid w:val="007F18F5"/>
    <w:rsid w:val="007F53DA"/>
    <w:rsid w:val="008330BD"/>
    <w:rsid w:val="009D0CD4"/>
    <w:rsid w:val="00A07D35"/>
    <w:rsid w:val="00AD4D76"/>
    <w:rsid w:val="00B67CAD"/>
    <w:rsid w:val="00B70AB9"/>
    <w:rsid w:val="00B7491F"/>
    <w:rsid w:val="00B84C96"/>
    <w:rsid w:val="00C0184F"/>
    <w:rsid w:val="00C05AF7"/>
    <w:rsid w:val="00C3610C"/>
    <w:rsid w:val="00C53B92"/>
    <w:rsid w:val="00C80C0E"/>
    <w:rsid w:val="00D27AD6"/>
    <w:rsid w:val="00DC4095"/>
    <w:rsid w:val="00EC7F3D"/>
    <w:rsid w:val="00F7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F12344"/>
  <w15:chartTrackingRefBased/>
  <w15:docId w15:val="{D49A9156-B95E-41C6-8068-1114F1C4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4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4B6"/>
    <w:pPr>
      <w:spacing w:before="100" w:beforeAutospacing="1" w:after="100" w:afterAutospacing="1"/>
    </w:pPr>
  </w:style>
  <w:style w:type="paragraph" w:styleId="ListParagraph">
    <w:name w:val="List Paragraph"/>
    <w:basedOn w:val="Normal"/>
    <w:uiPriority w:val="34"/>
    <w:qFormat/>
    <w:rsid w:val="007434B6"/>
    <w:pPr>
      <w:ind w:left="720"/>
      <w:contextualSpacing/>
    </w:pPr>
  </w:style>
  <w:style w:type="paragraph" w:styleId="BalloonText">
    <w:name w:val="Balloon Text"/>
    <w:basedOn w:val="Normal"/>
    <w:link w:val="BalloonTextChar"/>
    <w:uiPriority w:val="99"/>
    <w:semiHidden/>
    <w:unhideWhenUsed/>
    <w:rsid w:val="004E4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B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5A0A8-78E9-46BC-8C86-73129FC2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Dwyer</dc:creator>
  <cp:keywords/>
  <dc:description/>
  <cp:lastModifiedBy>Lora Dwyer</cp:lastModifiedBy>
  <cp:revision>16</cp:revision>
  <cp:lastPrinted>2020-02-03T22:35:00Z</cp:lastPrinted>
  <dcterms:created xsi:type="dcterms:W3CDTF">2018-02-13T18:10:00Z</dcterms:created>
  <dcterms:modified xsi:type="dcterms:W3CDTF">2022-05-12T19:47:00Z</dcterms:modified>
</cp:coreProperties>
</file>