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8" w:rsidRDefault="00D84D14">
      <w:r>
        <w:rPr>
          <w:noProof/>
        </w:rPr>
        <w:drawing>
          <wp:inline distT="0" distB="0" distL="0" distR="0">
            <wp:extent cx="44672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D14" w:rsidRPr="00D84D14" w:rsidRDefault="00D84D14">
      <w:pPr>
        <w:rPr>
          <w:b/>
        </w:rPr>
      </w:pPr>
      <w:r w:rsidRPr="00D84D14">
        <w:rPr>
          <w:b/>
        </w:rPr>
        <w:t>Ingredients:</w:t>
      </w:r>
    </w:p>
    <w:p w:rsidR="00D84D14" w:rsidRDefault="00D84D14" w:rsidP="00D84D14">
      <w:r>
        <w:t xml:space="preserve">Whole wheat tortillas, fresh shredded carrots, broccoli &amp; spinach, diced chicken, crushed pineapple, light mayo, poppy seeds, sugar, onion powder, garlic powder, chili powder </w:t>
      </w:r>
    </w:p>
    <w:sectPr w:rsidR="00D8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14"/>
    <w:rsid w:val="00281458"/>
    <w:rsid w:val="00D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High School</dc:creator>
  <cp:lastModifiedBy>Liberty High School</cp:lastModifiedBy>
  <cp:revision>1</cp:revision>
  <dcterms:created xsi:type="dcterms:W3CDTF">2014-09-04T22:39:00Z</dcterms:created>
  <dcterms:modified xsi:type="dcterms:W3CDTF">2014-09-04T22:43:00Z</dcterms:modified>
</cp:coreProperties>
</file>